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977"/>
        <w:gridCol w:w="1504"/>
        <w:gridCol w:w="1783"/>
        <w:gridCol w:w="2249"/>
      </w:tblGrid>
      <w:tr w:rsidR="00194D04" w14:paraId="3C41FF73" w14:textId="77777777" w:rsidTr="00C0096C">
        <w:tc>
          <w:tcPr>
            <w:tcW w:w="1812" w:type="dxa"/>
          </w:tcPr>
          <w:p w14:paraId="190DF136" w14:textId="77777777" w:rsidR="00BB7FBF" w:rsidRDefault="00BB7FBF" w:rsidP="00C0096C"/>
        </w:tc>
        <w:tc>
          <w:tcPr>
            <w:tcW w:w="1812" w:type="dxa"/>
          </w:tcPr>
          <w:p w14:paraId="46EB65BB" w14:textId="77777777" w:rsidR="00BB7FBF" w:rsidRPr="00C22C06" w:rsidRDefault="00BB7FBF" w:rsidP="00C0096C">
            <w:pPr>
              <w:jc w:val="center"/>
              <w:rPr>
                <w:b/>
                <w:bCs/>
              </w:rPr>
            </w:pPr>
            <w:r w:rsidRPr="00C22C06">
              <w:rPr>
                <w:b/>
                <w:bCs/>
              </w:rPr>
              <w:t>ŚNIADANIE</w:t>
            </w:r>
          </w:p>
        </w:tc>
        <w:tc>
          <w:tcPr>
            <w:tcW w:w="1812" w:type="dxa"/>
          </w:tcPr>
          <w:p w14:paraId="4FAA8ADA" w14:textId="77777777" w:rsidR="00BB7FBF" w:rsidRPr="00C22C06" w:rsidRDefault="00BB7FBF" w:rsidP="00C0096C">
            <w:pPr>
              <w:jc w:val="center"/>
              <w:rPr>
                <w:b/>
                <w:bCs/>
              </w:rPr>
            </w:pPr>
            <w:r w:rsidRPr="00C22C06">
              <w:rPr>
                <w:b/>
                <w:bCs/>
              </w:rPr>
              <w:t>ZUPA</w:t>
            </w:r>
          </w:p>
        </w:tc>
        <w:tc>
          <w:tcPr>
            <w:tcW w:w="1813" w:type="dxa"/>
          </w:tcPr>
          <w:p w14:paraId="5C9DB7D1" w14:textId="77777777" w:rsidR="00BB7FBF" w:rsidRPr="00C22C06" w:rsidRDefault="00BB7FBF" w:rsidP="00C0096C">
            <w:pPr>
              <w:jc w:val="center"/>
              <w:rPr>
                <w:b/>
                <w:bCs/>
              </w:rPr>
            </w:pPr>
            <w:r w:rsidRPr="00C22C06">
              <w:rPr>
                <w:b/>
                <w:bCs/>
              </w:rPr>
              <w:t>DRUGIE DANIE</w:t>
            </w:r>
          </w:p>
        </w:tc>
        <w:tc>
          <w:tcPr>
            <w:tcW w:w="1813" w:type="dxa"/>
          </w:tcPr>
          <w:p w14:paraId="29A1B8F9" w14:textId="77777777" w:rsidR="00BB7FBF" w:rsidRPr="00C22C06" w:rsidRDefault="00BB7FBF" w:rsidP="00C0096C">
            <w:pPr>
              <w:jc w:val="center"/>
              <w:rPr>
                <w:b/>
                <w:bCs/>
              </w:rPr>
            </w:pPr>
            <w:r w:rsidRPr="00C22C06">
              <w:rPr>
                <w:b/>
                <w:bCs/>
              </w:rPr>
              <w:t>PODWIECZOREK</w:t>
            </w:r>
          </w:p>
        </w:tc>
      </w:tr>
      <w:tr w:rsidR="00194D04" w:rsidRPr="00EB6208" w14:paraId="375A39B8" w14:textId="77777777" w:rsidTr="00C0096C">
        <w:tc>
          <w:tcPr>
            <w:tcW w:w="1812" w:type="dxa"/>
          </w:tcPr>
          <w:p w14:paraId="4AF1B432" w14:textId="77777777" w:rsidR="00BB7FBF" w:rsidRPr="00C22C06" w:rsidRDefault="00BB7FBF" w:rsidP="00C0096C">
            <w:pPr>
              <w:rPr>
                <w:b/>
                <w:bCs/>
              </w:rPr>
            </w:pPr>
            <w:r w:rsidRPr="00C22C06">
              <w:rPr>
                <w:b/>
                <w:bCs/>
              </w:rPr>
              <w:t>PONIEDZIAŁEK</w:t>
            </w:r>
          </w:p>
          <w:p w14:paraId="74C4CAB8" w14:textId="161F7BDE" w:rsidR="00BB7FBF" w:rsidRPr="00C22C06" w:rsidRDefault="00BB7FBF" w:rsidP="00C0096C">
            <w:pPr>
              <w:rPr>
                <w:b/>
                <w:bCs/>
              </w:rPr>
            </w:pPr>
            <w:r>
              <w:rPr>
                <w:b/>
                <w:bCs/>
              </w:rPr>
              <w:t>22-09-2025</w:t>
            </w:r>
          </w:p>
        </w:tc>
        <w:tc>
          <w:tcPr>
            <w:tcW w:w="1812" w:type="dxa"/>
          </w:tcPr>
          <w:p w14:paraId="3CA1F6EB" w14:textId="740F2446" w:rsidR="00BB7FBF" w:rsidRPr="00EB6208" w:rsidRDefault="00BB7FBF" w:rsidP="00C0096C">
            <w:r w:rsidRPr="00194D04">
              <w:rPr>
                <w:b/>
                <w:bCs/>
                <w:u w:val="single"/>
              </w:rPr>
              <w:t>Bułka zwykła</w:t>
            </w:r>
            <w:r>
              <w:t xml:space="preserve"> (1),</w:t>
            </w:r>
            <w:r w:rsidRPr="00194D04">
              <w:rPr>
                <w:b/>
                <w:bCs/>
                <w:u w:val="single"/>
              </w:rPr>
              <w:t>masło</w:t>
            </w:r>
            <w:r>
              <w:t xml:space="preserve"> (7</w:t>
            </w:r>
            <w:r w:rsidRPr="00194D04">
              <w:rPr>
                <w:b/>
                <w:bCs/>
                <w:u w:val="single"/>
              </w:rPr>
              <w:t>),ser żółty</w:t>
            </w:r>
            <w:r>
              <w:t xml:space="preserve"> (7), rzodkiewka, papryka żółta, ogórek zielony, Herbata ziołowa. Marchew na przekąskę.</w:t>
            </w:r>
          </w:p>
        </w:tc>
        <w:tc>
          <w:tcPr>
            <w:tcW w:w="1812" w:type="dxa"/>
          </w:tcPr>
          <w:p w14:paraId="2C8A7BCD" w14:textId="4777285D" w:rsidR="00BB7FBF" w:rsidRPr="00EB6208" w:rsidRDefault="00BB7FBF" w:rsidP="00C0096C">
            <w:r>
              <w:t xml:space="preserve">Krupnik z kaszy </w:t>
            </w:r>
            <w:r w:rsidRPr="00194D04">
              <w:rPr>
                <w:b/>
                <w:bCs/>
                <w:u w:val="single"/>
              </w:rPr>
              <w:t>jaglanej</w:t>
            </w:r>
            <w:r>
              <w:t xml:space="preserve"> (1), z mięsem</w:t>
            </w:r>
            <w:r w:rsidR="00F27012">
              <w:t>,</w:t>
            </w:r>
            <w:r>
              <w:t xml:space="preserve"> </w:t>
            </w:r>
            <w:r w:rsidRPr="00194D04">
              <w:rPr>
                <w:b/>
                <w:bCs/>
                <w:u w:val="single"/>
              </w:rPr>
              <w:t>warzywami</w:t>
            </w:r>
            <w:r>
              <w:t>(9) posypany natką pietruszki</w:t>
            </w:r>
          </w:p>
        </w:tc>
        <w:tc>
          <w:tcPr>
            <w:tcW w:w="1813" w:type="dxa"/>
          </w:tcPr>
          <w:p w14:paraId="57BC2690" w14:textId="0D9273ED" w:rsidR="00BB7FBF" w:rsidRPr="00EB6208" w:rsidRDefault="00BB7FBF" w:rsidP="00C0096C">
            <w:r>
              <w:t xml:space="preserve">Spaghetti </w:t>
            </w:r>
            <w:proofErr w:type="spellStart"/>
            <w:r>
              <w:t>bolognese</w:t>
            </w:r>
            <w:proofErr w:type="spellEnd"/>
            <w:r>
              <w:t xml:space="preserve"> z </w:t>
            </w:r>
            <w:r w:rsidRPr="00194D04">
              <w:rPr>
                <w:b/>
                <w:bCs/>
                <w:u w:val="single"/>
              </w:rPr>
              <w:t>makaronem</w:t>
            </w:r>
            <w:r>
              <w:t>(1,3), sok jabłko - gruszka</w:t>
            </w:r>
          </w:p>
        </w:tc>
        <w:tc>
          <w:tcPr>
            <w:tcW w:w="1813" w:type="dxa"/>
          </w:tcPr>
          <w:p w14:paraId="682039E7" w14:textId="5D90E671" w:rsidR="00BB7FBF" w:rsidRPr="00EB6208" w:rsidRDefault="00BB7FBF" w:rsidP="00C0096C">
            <w:r w:rsidRPr="00194D04">
              <w:rPr>
                <w:b/>
                <w:bCs/>
                <w:u w:val="single"/>
              </w:rPr>
              <w:t>Chałka</w:t>
            </w:r>
            <w:r>
              <w:t>(</w:t>
            </w:r>
            <w:r w:rsidR="00194D04">
              <w:t>1,3,7)</w:t>
            </w:r>
            <w:r>
              <w:t xml:space="preserve"> z </w:t>
            </w:r>
            <w:r w:rsidRPr="00194D04">
              <w:rPr>
                <w:b/>
                <w:bCs/>
                <w:u w:val="single"/>
              </w:rPr>
              <w:t>masłem</w:t>
            </w:r>
            <w:r w:rsidR="00194D04">
              <w:t xml:space="preserve">(7), </w:t>
            </w:r>
            <w:r w:rsidR="00194D04" w:rsidRPr="00194D04">
              <w:rPr>
                <w:b/>
                <w:bCs/>
                <w:u w:val="single"/>
              </w:rPr>
              <w:t>kakao</w:t>
            </w:r>
            <w:r w:rsidR="00194D04">
              <w:t xml:space="preserve"> (8) na </w:t>
            </w:r>
            <w:r w:rsidR="00194D04" w:rsidRPr="00194D04">
              <w:rPr>
                <w:b/>
                <w:bCs/>
                <w:u w:val="single"/>
              </w:rPr>
              <w:t>mlek</w:t>
            </w:r>
            <w:r w:rsidR="00194D04">
              <w:rPr>
                <w:b/>
                <w:bCs/>
                <w:u w:val="single"/>
              </w:rPr>
              <w:t>u</w:t>
            </w:r>
            <w:r w:rsidR="00194D04">
              <w:t xml:space="preserve">(7). </w:t>
            </w:r>
          </w:p>
        </w:tc>
      </w:tr>
      <w:tr w:rsidR="00194D04" w:rsidRPr="00EB6208" w14:paraId="07A5616F" w14:textId="77777777" w:rsidTr="00C0096C">
        <w:tc>
          <w:tcPr>
            <w:tcW w:w="1812" w:type="dxa"/>
          </w:tcPr>
          <w:p w14:paraId="1B6529C7" w14:textId="77777777" w:rsidR="00BB7FBF" w:rsidRPr="00C22C06" w:rsidRDefault="00BB7FBF" w:rsidP="00C0096C">
            <w:pPr>
              <w:rPr>
                <w:b/>
                <w:bCs/>
              </w:rPr>
            </w:pPr>
            <w:r w:rsidRPr="00C22C06">
              <w:rPr>
                <w:b/>
                <w:bCs/>
              </w:rPr>
              <w:t>WTOREK</w:t>
            </w:r>
          </w:p>
          <w:p w14:paraId="3CE671EB" w14:textId="6DE9EEEC" w:rsidR="00BB7FBF" w:rsidRPr="00C22C06" w:rsidRDefault="00BB7FBF" w:rsidP="00C0096C">
            <w:pPr>
              <w:rPr>
                <w:b/>
                <w:bCs/>
              </w:rPr>
            </w:pPr>
            <w:r>
              <w:rPr>
                <w:b/>
                <w:bCs/>
              </w:rPr>
              <w:t>23-09-2025</w:t>
            </w:r>
          </w:p>
        </w:tc>
        <w:tc>
          <w:tcPr>
            <w:tcW w:w="1812" w:type="dxa"/>
          </w:tcPr>
          <w:p w14:paraId="6FAD136B" w14:textId="4FA42AF1" w:rsidR="00BB7FBF" w:rsidRPr="00EB6208" w:rsidRDefault="00194D04" w:rsidP="00C0096C">
            <w:r w:rsidRPr="00194D04">
              <w:rPr>
                <w:b/>
                <w:bCs/>
                <w:u w:val="single"/>
              </w:rPr>
              <w:t>Płatki wielozbożowe</w:t>
            </w:r>
            <w:r>
              <w:t xml:space="preserve">(1)na </w:t>
            </w:r>
            <w:r w:rsidRPr="00194D04">
              <w:rPr>
                <w:b/>
                <w:bCs/>
                <w:u w:val="single"/>
              </w:rPr>
              <w:t>mleku</w:t>
            </w:r>
            <w:r>
              <w:t xml:space="preserve">(7). </w:t>
            </w:r>
            <w:r w:rsidRPr="00194D04">
              <w:rPr>
                <w:b/>
                <w:bCs/>
                <w:u w:val="single"/>
              </w:rPr>
              <w:t>Angielka</w:t>
            </w:r>
            <w:r>
              <w:t xml:space="preserve">(1) z </w:t>
            </w:r>
            <w:r w:rsidRPr="00194D04">
              <w:rPr>
                <w:b/>
                <w:bCs/>
                <w:u w:val="single"/>
              </w:rPr>
              <w:t>masłem</w:t>
            </w:r>
            <w:r>
              <w:t>(7),Szynka biała, papryka czerwona, sałata, pomidor. Herbata lub woda niegazowana.</w:t>
            </w:r>
          </w:p>
        </w:tc>
        <w:tc>
          <w:tcPr>
            <w:tcW w:w="1812" w:type="dxa"/>
          </w:tcPr>
          <w:p w14:paraId="5DCEE1E9" w14:textId="6F2C744A" w:rsidR="00BB7FBF" w:rsidRPr="00EB6208" w:rsidRDefault="00194D04" w:rsidP="00C0096C">
            <w:r w:rsidRPr="00194D04">
              <w:rPr>
                <w:b/>
                <w:bCs/>
                <w:u w:val="single"/>
              </w:rPr>
              <w:t>Zupa</w:t>
            </w:r>
            <w:r>
              <w:t xml:space="preserve"> z brokułów (9) z mięsem , zabielana </w:t>
            </w:r>
            <w:r w:rsidRPr="00194D04">
              <w:rPr>
                <w:b/>
                <w:bCs/>
                <w:u w:val="single"/>
              </w:rPr>
              <w:t>śmietaną(</w:t>
            </w:r>
            <w:r>
              <w:t>7)</w:t>
            </w:r>
          </w:p>
        </w:tc>
        <w:tc>
          <w:tcPr>
            <w:tcW w:w="1813" w:type="dxa"/>
          </w:tcPr>
          <w:p w14:paraId="64BD932A" w14:textId="7F1FC24C" w:rsidR="00BB7FBF" w:rsidRPr="00EB6208" w:rsidRDefault="00194D04" w:rsidP="00C0096C">
            <w:r w:rsidRPr="00194D04">
              <w:rPr>
                <w:b/>
                <w:bCs/>
                <w:u w:val="single"/>
              </w:rPr>
              <w:t>Pulpeciki</w:t>
            </w:r>
            <w:r>
              <w:t xml:space="preserve">(1,3) w sosie pomidorowym , </w:t>
            </w:r>
            <w:r w:rsidRPr="00B84D70">
              <w:rPr>
                <w:b/>
                <w:bCs/>
                <w:u w:val="single"/>
              </w:rPr>
              <w:t>Ryż</w:t>
            </w:r>
            <w:r>
              <w:t>. Surówka marchew z brzoskwinią. Herbatka owocowa.</w:t>
            </w:r>
          </w:p>
        </w:tc>
        <w:tc>
          <w:tcPr>
            <w:tcW w:w="1813" w:type="dxa"/>
          </w:tcPr>
          <w:p w14:paraId="386CB6F2" w14:textId="77777777" w:rsidR="00BB7FBF" w:rsidRDefault="00194D04" w:rsidP="00C0096C">
            <w:r w:rsidRPr="00194D04">
              <w:rPr>
                <w:b/>
                <w:bCs/>
                <w:u w:val="single"/>
              </w:rPr>
              <w:t>Pieczywo chrupkie</w:t>
            </w:r>
            <w:r>
              <w:t xml:space="preserve">(1) z serkiem </w:t>
            </w:r>
            <w:r w:rsidRPr="00194D04">
              <w:rPr>
                <w:b/>
                <w:bCs/>
                <w:u w:val="single"/>
              </w:rPr>
              <w:t>homogenizowanym</w:t>
            </w:r>
            <w:r>
              <w:t>(7)</w:t>
            </w:r>
          </w:p>
          <w:p w14:paraId="57C3A532" w14:textId="6A71AD04" w:rsidR="002C79B6" w:rsidRPr="00EB6208" w:rsidRDefault="002C79B6" w:rsidP="00C0096C">
            <w:r w:rsidRPr="002C79B6">
              <w:rPr>
                <w:b/>
                <w:bCs/>
                <w:u w:val="single"/>
              </w:rPr>
              <w:t>Mleko 2%</w:t>
            </w:r>
            <w:r>
              <w:t xml:space="preserve"> (7)</w:t>
            </w:r>
          </w:p>
        </w:tc>
      </w:tr>
      <w:tr w:rsidR="00194D04" w:rsidRPr="00EB6208" w14:paraId="4EF1B54D" w14:textId="77777777" w:rsidTr="00C0096C">
        <w:tc>
          <w:tcPr>
            <w:tcW w:w="1812" w:type="dxa"/>
          </w:tcPr>
          <w:p w14:paraId="6E9792DF" w14:textId="77777777" w:rsidR="00BB7FBF" w:rsidRPr="00C22C06" w:rsidRDefault="00BB7FBF" w:rsidP="00C0096C">
            <w:pPr>
              <w:rPr>
                <w:b/>
                <w:bCs/>
              </w:rPr>
            </w:pPr>
            <w:r w:rsidRPr="00C22C06">
              <w:rPr>
                <w:b/>
                <w:bCs/>
              </w:rPr>
              <w:t>ŚRODA</w:t>
            </w:r>
          </w:p>
          <w:p w14:paraId="081971AE" w14:textId="1044BC4D" w:rsidR="00BB7FBF" w:rsidRPr="00C22C06" w:rsidRDefault="00BB7FBF" w:rsidP="00C0096C">
            <w:pPr>
              <w:rPr>
                <w:b/>
                <w:bCs/>
              </w:rPr>
            </w:pPr>
            <w:r>
              <w:rPr>
                <w:b/>
                <w:bCs/>
              </w:rPr>
              <w:t>24-09-2025</w:t>
            </w:r>
          </w:p>
        </w:tc>
        <w:tc>
          <w:tcPr>
            <w:tcW w:w="1812" w:type="dxa"/>
          </w:tcPr>
          <w:p w14:paraId="532AE452" w14:textId="56B0FC80" w:rsidR="00BB7FBF" w:rsidRPr="00EB6208" w:rsidRDefault="00194D04" w:rsidP="00C0096C">
            <w:r w:rsidRPr="00194D04">
              <w:rPr>
                <w:b/>
                <w:bCs/>
                <w:u w:val="single"/>
              </w:rPr>
              <w:t>Kulki miodowe</w:t>
            </w:r>
            <w:r>
              <w:t xml:space="preserve"> (1)na</w:t>
            </w:r>
            <w:r w:rsidR="001868A6">
              <w:t xml:space="preserve"> m</w:t>
            </w:r>
            <w:r>
              <w:t>leku</w:t>
            </w:r>
            <w:r w:rsidR="001868A6">
              <w:t xml:space="preserve">(7) </w:t>
            </w:r>
            <w:r w:rsidRPr="001868A6">
              <w:rPr>
                <w:b/>
                <w:bCs/>
                <w:u w:val="single"/>
              </w:rPr>
              <w:t>Chleb 3 ziarna</w:t>
            </w:r>
            <w:r>
              <w:t xml:space="preserve">(1) z </w:t>
            </w:r>
            <w:r w:rsidRPr="001868A6">
              <w:rPr>
                <w:b/>
                <w:bCs/>
                <w:u w:val="single"/>
              </w:rPr>
              <w:t>masłem</w:t>
            </w:r>
            <w:r>
              <w:t>(7) kiełbaski drobiowe, papryka żółta, ogórek kiszony. Herbata lub woda niegazowana.</w:t>
            </w:r>
          </w:p>
        </w:tc>
        <w:tc>
          <w:tcPr>
            <w:tcW w:w="1812" w:type="dxa"/>
          </w:tcPr>
          <w:p w14:paraId="2F85FBE6" w14:textId="7188B5AB" w:rsidR="00BB7FBF" w:rsidRPr="00EB6208" w:rsidRDefault="001868A6" w:rsidP="00C0096C">
            <w:r w:rsidRPr="001868A6">
              <w:rPr>
                <w:b/>
                <w:bCs/>
                <w:u w:val="single"/>
              </w:rPr>
              <w:t xml:space="preserve">Zupa </w:t>
            </w:r>
            <w:r>
              <w:t xml:space="preserve">pomidorowa z ryżem(7), mięsem , zabielana </w:t>
            </w:r>
            <w:r w:rsidRPr="001868A6">
              <w:rPr>
                <w:b/>
                <w:bCs/>
                <w:u w:val="single"/>
              </w:rPr>
              <w:t>śmietaną</w:t>
            </w:r>
            <w:r>
              <w:t>(7)</w:t>
            </w:r>
          </w:p>
        </w:tc>
        <w:tc>
          <w:tcPr>
            <w:tcW w:w="1813" w:type="dxa"/>
          </w:tcPr>
          <w:p w14:paraId="421D85CA" w14:textId="04D907A2" w:rsidR="00BB7FBF" w:rsidRPr="00EB6208" w:rsidRDefault="001868A6" w:rsidP="00C0096C">
            <w:r w:rsidRPr="001868A6">
              <w:rPr>
                <w:b/>
                <w:bCs/>
                <w:u w:val="single"/>
              </w:rPr>
              <w:t>Naleśniki</w:t>
            </w:r>
            <w:r>
              <w:t xml:space="preserve">(1,3,7) z </w:t>
            </w:r>
            <w:r w:rsidRPr="001868A6">
              <w:rPr>
                <w:b/>
                <w:bCs/>
                <w:u w:val="single"/>
              </w:rPr>
              <w:t>serem</w:t>
            </w:r>
            <w:r>
              <w:t>(7). Herbata ziołowa.</w:t>
            </w:r>
          </w:p>
        </w:tc>
        <w:tc>
          <w:tcPr>
            <w:tcW w:w="1813" w:type="dxa"/>
          </w:tcPr>
          <w:p w14:paraId="22A2611F" w14:textId="77777777" w:rsidR="00BB7FBF" w:rsidRDefault="001868A6" w:rsidP="00C0096C">
            <w:r>
              <w:t xml:space="preserve">Kisiel owocowy. </w:t>
            </w:r>
            <w:r w:rsidRPr="001868A6">
              <w:rPr>
                <w:b/>
                <w:bCs/>
                <w:u w:val="single"/>
              </w:rPr>
              <w:t>Ciastko owsiane</w:t>
            </w:r>
            <w:r>
              <w:t xml:space="preserve"> (1)</w:t>
            </w:r>
          </w:p>
          <w:p w14:paraId="01A26B0E" w14:textId="38DF3FEF" w:rsidR="002220FA" w:rsidRPr="00EB6208" w:rsidRDefault="002220FA" w:rsidP="00C0096C">
            <w:r>
              <w:t>Banan.</w:t>
            </w:r>
          </w:p>
        </w:tc>
      </w:tr>
      <w:tr w:rsidR="00194D04" w:rsidRPr="00EB6208" w14:paraId="7E6C5A9B" w14:textId="77777777" w:rsidTr="00C0096C">
        <w:tc>
          <w:tcPr>
            <w:tcW w:w="1812" w:type="dxa"/>
          </w:tcPr>
          <w:p w14:paraId="29C5342D" w14:textId="77777777" w:rsidR="00BB7FBF" w:rsidRPr="00C22C06" w:rsidRDefault="00BB7FBF" w:rsidP="00C0096C">
            <w:pPr>
              <w:rPr>
                <w:b/>
                <w:bCs/>
              </w:rPr>
            </w:pPr>
            <w:r w:rsidRPr="00C22C06">
              <w:rPr>
                <w:b/>
                <w:bCs/>
              </w:rPr>
              <w:t>CZWARTEK</w:t>
            </w:r>
          </w:p>
          <w:p w14:paraId="154C14D9" w14:textId="7E24E92E" w:rsidR="00BB7FBF" w:rsidRPr="00C22C06" w:rsidRDefault="00BB7FBF" w:rsidP="00C0096C">
            <w:pPr>
              <w:rPr>
                <w:b/>
                <w:bCs/>
              </w:rPr>
            </w:pPr>
            <w:r>
              <w:rPr>
                <w:b/>
                <w:bCs/>
              </w:rPr>
              <w:t>25-09-2025</w:t>
            </w:r>
          </w:p>
        </w:tc>
        <w:tc>
          <w:tcPr>
            <w:tcW w:w="1812" w:type="dxa"/>
          </w:tcPr>
          <w:p w14:paraId="22C87CE9" w14:textId="41F6EB05" w:rsidR="00BB7FBF" w:rsidRPr="00EB6208" w:rsidRDefault="001868A6" w:rsidP="00C0096C">
            <w:r w:rsidRPr="001868A6">
              <w:rPr>
                <w:b/>
                <w:bCs/>
                <w:u w:val="single"/>
              </w:rPr>
              <w:t xml:space="preserve">Chleb </w:t>
            </w:r>
            <w:r w:rsidR="002220FA">
              <w:rPr>
                <w:b/>
                <w:bCs/>
                <w:u w:val="single"/>
              </w:rPr>
              <w:t>foremka</w:t>
            </w:r>
            <w:r>
              <w:t xml:space="preserve">(1) z </w:t>
            </w:r>
            <w:r w:rsidRPr="001868A6">
              <w:rPr>
                <w:b/>
                <w:bCs/>
                <w:u w:val="single"/>
              </w:rPr>
              <w:t>masłem</w:t>
            </w:r>
            <w:r>
              <w:t xml:space="preserve">(7), </w:t>
            </w:r>
            <w:r w:rsidRPr="001868A6">
              <w:rPr>
                <w:b/>
                <w:bCs/>
                <w:u w:val="single"/>
              </w:rPr>
              <w:t>jajo</w:t>
            </w:r>
            <w:r>
              <w:t xml:space="preserve">(3)na twardo, pomidor, szczypior, ogórek zielony. </w:t>
            </w:r>
            <w:r w:rsidRPr="001868A6">
              <w:rPr>
                <w:b/>
                <w:bCs/>
                <w:u w:val="single"/>
              </w:rPr>
              <w:t>Kawa inka</w:t>
            </w:r>
            <w:r>
              <w:t xml:space="preserve">(1) </w:t>
            </w:r>
            <w:r w:rsidRPr="001868A6">
              <w:rPr>
                <w:b/>
                <w:bCs/>
                <w:u w:val="single"/>
              </w:rPr>
              <w:t>na mleku</w:t>
            </w:r>
            <w:r>
              <w:t>(7).</w:t>
            </w:r>
          </w:p>
        </w:tc>
        <w:tc>
          <w:tcPr>
            <w:tcW w:w="1812" w:type="dxa"/>
          </w:tcPr>
          <w:p w14:paraId="006CB357" w14:textId="798DCC4E" w:rsidR="00BB7FBF" w:rsidRPr="00EB6208" w:rsidRDefault="001868A6" w:rsidP="00C0096C">
            <w:r w:rsidRPr="001868A6">
              <w:rPr>
                <w:b/>
                <w:bCs/>
                <w:u w:val="single"/>
              </w:rPr>
              <w:t>Zupa</w:t>
            </w:r>
            <w:r>
              <w:t xml:space="preserve"> (9)ryżanka z koperkiem i mięsem.</w:t>
            </w:r>
          </w:p>
        </w:tc>
        <w:tc>
          <w:tcPr>
            <w:tcW w:w="1813" w:type="dxa"/>
          </w:tcPr>
          <w:p w14:paraId="6528C906" w14:textId="1D384C48" w:rsidR="00BB7FBF" w:rsidRPr="00EB6208" w:rsidRDefault="001868A6" w:rsidP="00C0096C">
            <w:r w:rsidRPr="001868A6">
              <w:rPr>
                <w:b/>
                <w:bCs/>
                <w:u w:val="single"/>
              </w:rPr>
              <w:t>Ryba(</w:t>
            </w:r>
            <w:r>
              <w:t>1,3,4) , ziemniaki, surówka z kapusty kiszonej, marchwi i jabłka. Herbata owocowa.</w:t>
            </w:r>
          </w:p>
        </w:tc>
        <w:tc>
          <w:tcPr>
            <w:tcW w:w="1813" w:type="dxa"/>
          </w:tcPr>
          <w:p w14:paraId="68B4E2C4" w14:textId="1F7014BC" w:rsidR="00BB7FBF" w:rsidRPr="00EB6208" w:rsidRDefault="001868A6" w:rsidP="00C0096C">
            <w:r w:rsidRPr="001868A6">
              <w:rPr>
                <w:b/>
                <w:bCs/>
                <w:u w:val="single"/>
              </w:rPr>
              <w:t>Ciasto czekoladowe</w:t>
            </w:r>
            <w:r>
              <w:t xml:space="preserve"> (1,3,7,8) </w:t>
            </w:r>
            <w:r w:rsidRPr="001868A6">
              <w:rPr>
                <w:b/>
                <w:bCs/>
                <w:u w:val="single"/>
              </w:rPr>
              <w:t xml:space="preserve"> mlek</w:t>
            </w:r>
            <w:r>
              <w:rPr>
                <w:b/>
                <w:bCs/>
                <w:u w:val="single"/>
              </w:rPr>
              <w:t>o(</w:t>
            </w:r>
            <w:r>
              <w:t>7)</w:t>
            </w:r>
          </w:p>
        </w:tc>
      </w:tr>
      <w:tr w:rsidR="00194D04" w:rsidRPr="00EB6208" w14:paraId="77D1C1FC" w14:textId="77777777" w:rsidTr="00C0096C">
        <w:trPr>
          <w:trHeight w:val="1732"/>
        </w:trPr>
        <w:tc>
          <w:tcPr>
            <w:tcW w:w="1812" w:type="dxa"/>
          </w:tcPr>
          <w:p w14:paraId="1DDCF19C" w14:textId="77777777" w:rsidR="00BB7FBF" w:rsidRPr="00C22C06" w:rsidRDefault="00BB7FBF" w:rsidP="00C0096C">
            <w:pPr>
              <w:rPr>
                <w:b/>
                <w:bCs/>
              </w:rPr>
            </w:pPr>
            <w:r w:rsidRPr="00C22C06">
              <w:rPr>
                <w:b/>
                <w:bCs/>
              </w:rPr>
              <w:t>PIĄTEK</w:t>
            </w:r>
          </w:p>
          <w:p w14:paraId="66C8E9D6" w14:textId="6DF45F1B" w:rsidR="00BB7FBF" w:rsidRPr="00C22C06" w:rsidRDefault="00BB7FBF" w:rsidP="00C0096C">
            <w:pPr>
              <w:rPr>
                <w:b/>
                <w:bCs/>
              </w:rPr>
            </w:pPr>
            <w:r>
              <w:rPr>
                <w:b/>
                <w:bCs/>
              </w:rPr>
              <w:t>26-09-2025</w:t>
            </w:r>
          </w:p>
        </w:tc>
        <w:tc>
          <w:tcPr>
            <w:tcW w:w="1812" w:type="dxa"/>
          </w:tcPr>
          <w:p w14:paraId="44BF9FF1" w14:textId="59D2112F" w:rsidR="00BB7FBF" w:rsidRPr="00EB6208" w:rsidRDefault="001868A6" w:rsidP="00C0096C">
            <w:r w:rsidRPr="001868A6">
              <w:rPr>
                <w:b/>
                <w:bCs/>
                <w:u w:val="single"/>
              </w:rPr>
              <w:t xml:space="preserve">Chleb </w:t>
            </w:r>
            <w:r w:rsidR="002220FA">
              <w:rPr>
                <w:b/>
                <w:bCs/>
                <w:u w:val="single"/>
              </w:rPr>
              <w:t>mieszany (</w:t>
            </w:r>
            <w:r>
              <w:t xml:space="preserve">1) z </w:t>
            </w:r>
            <w:r w:rsidRPr="001868A6">
              <w:rPr>
                <w:b/>
                <w:bCs/>
                <w:u w:val="single"/>
              </w:rPr>
              <w:t>masłem</w:t>
            </w:r>
            <w:r>
              <w:t xml:space="preserve">(7). Polędwica sopocka, sałata, papryka żółta, rzodkiewka. </w:t>
            </w:r>
            <w:r w:rsidRPr="001868A6">
              <w:rPr>
                <w:b/>
                <w:bCs/>
                <w:u w:val="single"/>
              </w:rPr>
              <w:t>Kawa zbożowa</w:t>
            </w:r>
            <w:r>
              <w:t xml:space="preserve">(1) na </w:t>
            </w:r>
            <w:r w:rsidRPr="001868A6">
              <w:rPr>
                <w:b/>
                <w:bCs/>
                <w:u w:val="single"/>
              </w:rPr>
              <w:t>mleku</w:t>
            </w:r>
            <w:r>
              <w:t>(7).</w:t>
            </w:r>
          </w:p>
        </w:tc>
        <w:tc>
          <w:tcPr>
            <w:tcW w:w="1812" w:type="dxa"/>
          </w:tcPr>
          <w:p w14:paraId="0667BB4B" w14:textId="0176B4FE" w:rsidR="00BB7FBF" w:rsidRPr="00EB6208" w:rsidRDefault="001868A6" w:rsidP="00C0096C">
            <w:r w:rsidRPr="001868A6">
              <w:rPr>
                <w:b/>
                <w:bCs/>
                <w:u w:val="single"/>
              </w:rPr>
              <w:t>Rosół</w:t>
            </w:r>
            <w:r>
              <w:t xml:space="preserve"> (9) z </w:t>
            </w:r>
            <w:r w:rsidR="002C79B6">
              <w:t xml:space="preserve">mięsem i </w:t>
            </w:r>
            <w:r w:rsidRPr="001868A6">
              <w:rPr>
                <w:b/>
                <w:bCs/>
                <w:u w:val="single"/>
              </w:rPr>
              <w:t xml:space="preserve">makaronem </w:t>
            </w:r>
            <w:r>
              <w:t>(1,3)</w:t>
            </w:r>
          </w:p>
        </w:tc>
        <w:tc>
          <w:tcPr>
            <w:tcW w:w="1813" w:type="dxa"/>
          </w:tcPr>
          <w:p w14:paraId="3E4E95B7" w14:textId="77777777" w:rsidR="00BB7FBF" w:rsidRDefault="001868A6" w:rsidP="00C0096C">
            <w:r>
              <w:t xml:space="preserve">Mięso drobiowe z warzywami meksykańskimi. </w:t>
            </w:r>
            <w:r w:rsidRPr="001868A6">
              <w:rPr>
                <w:b/>
                <w:bCs/>
                <w:u w:val="single"/>
              </w:rPr>
              <w:t>Makaron kolorowy</w:t>
            </w:r>
            <w:r>
              <w:t>(1,3)</w:t>
            </w:r>
          </w:p>
          <w:p w14:paraId="5488DE72" w14:textId="436007EE" w:rsidR="001868A6" w:rsidRPr="00EB6208" w:rsidRDefault="001868A6" w:rsidP="00C0096C">
            <w:r>
              <w:t>Sok owocowy.</w:t>
            </w:r>
          </w:p>
        </w:tc>
        <w:tc>
          <w:tcPr>
            <w:tcW w:w="1813" w:type="dxa"/>
          </w:tcPr>
          <w:p w14:paraId="21CAB014" w14:textId="6C3C2DE9" w:rsidR="00BB7FBF" w:rsidRPr="00EB6208" w:rsidRDefault="001868A6" w:rsidP="00C0096C">
            <w:r w:rsidRPr="00F27012">
              <w:rPr>
                <w:b/>
                <w:bCs/>
                <w:u w:val="single"/>
              </w:rPr>
              <w:t>Jogurt grecki</w:t>
            </w:r>
            <w:r>
              <w:t xml:space="preserve"> </w:t>
            </w:r>
            <w:r w:rsidR="00F27012">
              <w:t xml:space="preserve">(7) </w:t>
            </w:r>
            <w:r>
              <w:t xml:space="preserve">z brzoskwiniami. </w:t>
            </w:r>
            <w:r w:rsidR="00F27012">
              <w:t>Chrupki kukurydziane.</w:t>
            </w:r>
          </w:p>
        </w:tc>
      </w:tr>
    </w:tbl>
    <w:p w14:paraId="450BCEC4" w14:textId="77777777" w:rsidR="00BB7FBF" w:rsidRPr="00EB6208" w:rsidRDefault="00BB7FBF" w:rsidP="00BB7FBF"/>
    <w:p w14:paraId="1FD65B0A" w14:textId="77777777" w:rsidR="00E505BB" w:rsidRPr="00E505BB" w:rsidRDefault="00E505BB" w:rsidP="00E505BB">
      <w:pPr>
        <w:spacing w:line="256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E505BB">
        <w:rPr>
          <w:rFonts w:ascii="Calibri" w:eastAsia="Calibri" w:hAnsi="Calibri" w:cs="Times New Roman"/>
          <w:b/>
          <w:bCs/>
          <w:sz w:val="24"/>
          <w:szCs w:val="24"/>
        </w:rPr>
        <w:t>Intendent zastrzega sobie prawo do zmian w jadłospisie z przyczyn niezależnych. Dzieci w ciągu swojego pobytu w przedszkolu mają zapewniony całodzienny dostęp do wody mineralnej niegazowanej.</w:t>
      </w:r>
    </w:p>
    <w:p w14:paraId="2260AD39" w14:textId="77777777" w:rsidR="003017A9" w:rsidRDefault="003017A9"/>
    <w:sectPr w:rsidR="00301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BF"/>
    <w:rsid w:val="00182CA3"/>
    <w:rsid w:val="001868A6"/>
    <w:rsid w:val="00194D04"/>
    <w:rsid w:val="002220FA"/>
    <w:rsid w:val="002C79B6"/>
    <w:rsid w:val="002E71D9"/>
    <w:rsid w:val="003017A9"/>
    <w:rsid w:val="003D3398"/>
    <w:rsid w:val="0045111F"/>
    <w:rsid w:val="006B5878"/>
    <w:rsid w:val="008778B3"/>
    <w:rsid w:val="00B84D70"/>
    <w:rsid w:val="00BB7FBF"/>
    <w:rsid w:val="00C51972"/>
    <w:rsid w:val="00C96C0D"/>
    <w:rsid w:val="00CC2EE4"/>
    <w:rsid w:val="00DC5804"/>
    <w:rsid w:val="00E505BB"/>
    <w:rsid w:val="00F2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DDE5"/>
  <w15:chartTrackingRefBased/>
  <w15:docId w15:val="{022D31D2-1F47-4DB0-B75E-9DB50117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FBF"/>
  </w:style>
  <w:style w:type="paragraph" w:styleId="Nagwek1">
    <w:name w:val="heading 1"/>
    <w:basedOn w:val="Normalny"/>
    <w:next w:val="Normalny"/>
    <w:link w:val="Nagwek1Znak"/>
    <w:uiPriority w:val="9"/>
    <w:qFormat/>
    <w:rsid w:val="00BB7F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7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7F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7F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7F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7F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7F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7F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7F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7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7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7F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7FB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7FB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7F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7F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7F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7F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7F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7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7F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7F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7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7F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7FB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7FB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7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7FB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7FB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BB7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norweskie umtm</dc:creator>
  <cp:keywords/>
  <dc:description/>
  <cp:lastModifiedBy>norweskie umtm</cp:lastModifiedBy>
  <cp:revision>8</cp:revision>
  <cp:lastPrinted>2025-09-19T13:01:00Z</cp:lastPrinted>
  <dcterms:created xsi:type="dcterms:W3CDTF">2025-09-17T12:44:00Z</dcterms:created>
  <dcterms:modified xsi:type="dcterms:W3CDTF">2025-09-22T13:06:00Z</dcterms:modified>
</cp:coreProperties>
</file>